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0E4294" w14:paraId="163D36B1" w14:textId="77777777">
        <w:trPr>
          <w:cantSplit/>
          <w:trHeight w:hRule="exact" w:val="2880"/>
        </w:trPr>
        <w:tc>
          <w:tcPr>
            <w:tcW w:w="5760" w:type="dxa"/>
          </w:tcPr>
          <w:p w14:paraId="4EF40C34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3850D8C" w14:textId="68A89934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265617E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659EA01" w14:textId="4C8A8920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6272E9EC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6D850076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26FA721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306B64FF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230E5378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0858F7FD" w14:textId="235A0164" w:rsidR="000E4294" w:rsidRPr="00BC1A15" w:rsidRDefault="000E4294" w:rsidP="000E4294"/>
        </w:tc>
        <w:tc>
          <w:tcPr>
            <w:tcW w:w="270" w:type="dxa"/>
          </w:tcPr>
          <w:p w14:paraId="582E4DBF" w14:textId="77777777" w:rsidR="000E4294" w:rsidRDefault="000E4294" w:rsidP="000E4294">
            <w:pPr>
              <w:ind w:left="144" w:right="144"/>
            </w:pPr>
          </w:p>
        </w:tc>
        <w:tc>
          <w:tcPr>
            <w:tcW w:w="5760" w:type="dxa"/>
          </w:tcPr>
          <w:p w14:paraId="01004925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302C605" w14:textId="270A4F76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2E32F1D" w14:textId="20E03DB8" w:rsidR="008958FB" w:rsidRDefault="00A63907" w:rsidP="005F10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0AD7FD4" w14:textId="24F0546A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6B0D9203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02A762CF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6A8655AB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3E918359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6F68D255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42356A56" w14:textId="542DED95" w:rsidR="00BC1A15" w:rsidRDefault="00BC1A15" w:rsidP="00A63907">
            <w:pPr>
              <w:ind w:right="144"/>
            </w:pPr>
          </w:p>
        </w:tc>
      </w:tr>
      <w:tr w:rsidR="000E4294" w14:paraId="4F9A97AA" w14:textId="77777777">
        <w:trPr>
          <w:cantSplit/>
          <w:trHeight w:hRule="exact" w:val="2880"/>
        </w:trPr>
        <w:tc>
          <w:tcPr>
            <w:tcW w:w="5760" w:type="dxa"/>
          </w:tcPr>
          <w:p w14:paraId="5FD7641A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5283347" w14:textId="214DFC3A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CE7A4E7" w14:textId="70D0FD0E" w:rsidR="008958FB" w:rsidRDefault="00A63907" w:rsidP="005F10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8723582" w14:textId="509345C0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707B6A9B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9B5A6DB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58CF04C9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18F77C12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695F8B57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450152ED" w14:textId="0CE59D7C" w:rsidR="00BC1A15" w:rsidRDefault="00BC1A15" w:rsidP="00BC1A15">
            <w:pPr>
              <w:ind w:left="144" w:right="144"/>
            </w:pPr>
          </w:p>
        </w:tc>
        <w:tc>
          <w:tcPr>
            <w:tcW w:w="270" w:type="dxa"/>
          </w:tcPr>
          <w:p w14:paraId="5ED72EFA" w14:textId="77777777" w:rsidR="000E4294" w:rsidRDefault="000E4294" w:rsidP="000E4294">
            <w:pPr>
              <w:ind w:left="144" w:right="144"/>
            </w:pPr>
          </w:p>
        </w:tc>
        <w:tc>
          <w:tcPr>
            <w:tcW w:w="5760" w:type="dxa"/>
          </w:tcPr>
          <w:p w14:paraId="1171696A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6E5D50F" w14:textId="47D205AD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A2B7A36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70FC5AAE" w14:textId="1DADF6B4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1C2FC92A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7044FEC9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1EF5D82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76E2FAB2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7CB880E3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7A3B4A34" w14:textId="77A4EB59" w:rsidR="00BC1A15" w:rsidRDefault="00BC1A15" w:rsidP="00BC1A15">
            <w:pPr>
              <w:ind w:left="144" w:right="144"/>
            </w:pPr>
          </w:p>
        </w:tc>
      </w:tr>
      <w:tr w:rsidR="000E4294" w14:paraId="3891E53D" w14:textId="77777777">
        <w:trPr>
          <w:cantSplit/>
          <w:trHeight w:hRule="exact" w:val="2880"/>
        </w:trPr>
        <w:tc>
          <w:tcPr>
            <w:tcW w:w="5760" w:type="dxa"/>
          </w:tcPr>
          <w:p w14:paraId="177B4F11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094F532" w14:textId="5F30980F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D8F7DF2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4DF6D48" w14:textId="269DC6EB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2A7017C2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294C3496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6B8A206D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2D0AEFCF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179E9591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2F9DAAA2" w14:textId="176EFA0C" w:rsidR="00BC1A15" w:rsidRDefault="00BC1A15" w:rsidP="00BC1A15">
            <w:pPr>
              <w:ind w:left="144" w:right="144"/>
            </w:pPr>
          </w:p>
        </w:tc>
        <w:tc>
          <w:tcPr>
            <w:tcW w:w="270" w:type="dxa"/>
          </w:tcPr>
          <w:p w14:paraId="4EA7D222" w14:textId="77777777" w:rsidR="000E4294" w:rsidRDefault="000E4294" w:rsidP="000E4294">
            <w:pPr>
              <w:ind w:left="144" w:right="144"/>
            </w:pPr>
          </w:p>
        </w:tc>
        <w:tc>
          <w:tcPr>
            <w:tcW w:w="5760" w:type="dxa"/>
          </w:tcPr>
          <w:p w14:paraId="39DCAC73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1D08A46" w14:textId="66466BF6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85578BF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205FEA5" w14:textId="24DA8F65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5B06CFD0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2F5F5088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76A12F72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20A6118A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1DFBAEFB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266CD772" w14:textId="4D3578FA" w:rsidR="00BC1A15" w:rsidRDefault="00BC1A15" w:rsidP="00BC1A15">
            <w:pPr>
              <w:ind w:left="144" w:right="144"/>
            </w:pPr>
          </w:p>
        </w:tc>
      </w:tr>
      <w:tr w:rsidR="000E4294" w14:paraId="4C977894" w14:textId="77777777">
        <w:trPr>
          <w:cantSplit/>
          <w:trHeight w:hRule="exact" w:val="2880"/>
        </w:trPr>
        <w:tc>
          <w:tcPr>
            <w:tcW w:w="5760" w:type="dxa"/>
          </w:tcPr>
          <w:p w14:paraId="12927303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752F835" w14:textId="36A8A784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508D2FB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E92DD33" w14:textId="1562E2CB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033CA43B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8750F79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4DDF7CF6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11C9B858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02B1CCAF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26DF9F54" w14:textId="21D76220" w:rsidR="00BC1A15" w:rsidRDefault="00BC1A15" w:rsidP="00BC1A15">
            <w:pPr>
              <w:ind w:left="144" w:right="144"/>
            </w:pPr>
          </w:p>
        </w:tc>
        <w:tc>
          <w:tcPr>
            <w:tcW w:w="270" w:type="dxa"/>
          </w:tcPr>
          <w:p w14:paraId="6BF01B4D" w14:textId="77777777" w:rsidR="000E4294" w:rsidRDefault="000E4294" w:rsidP="000E4294">
            <w:pPr>
              <w:ind w:left="144" w:right="144"/>
            </w:pPr>
          </w:p>
        </w:tc>
        <w:tc>
          <w:tcPr>
            <w:tcW w:w="5760" w:type="dxa"/>
          </w:tcPr>
          <w:p w14:paraId="7A05F856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215063C" w14:textId="7F2F430C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B9D1A78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250D2BF0" w14:textId="48E59C3E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055B4E76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1ADDC828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49545E5A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44B488E6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5CF4B01A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1211B69E" w14:textId="5B749079" w:rsidR="00BC1A15" w:rsidRDefault="00BC1A15" w:rsidP="00BC1A15">
            <w:pPr>
              <w:ind w:left="144" w:right="144"/>
            </w:pPr>
          </w:p>
        </w:tc>
      </w:tr>
      <w:tr w:rsidR="000E4294" w14:paraId="187A2656" w14:textId="77777777">
        <w:trPr>
          <w:cantSplit/>
          <w:trHeight w:hRule="exact" w:val="2880"/>
        </w:trPr>
        <w:tc>
          <w:tcPr>
            <w:tcW w:w="5760" w:type="dxa"/>
          </w:tcPr>
          <w:p w14:paraId="4913E96E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BEEFB67" w14:textId="532C2A3B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A2F5B1C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45C71FF5" w14:textId="600290AE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0321CB3B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27E4603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0150C80C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13172E82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7B5FE2E7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29C32849" w14:textId="601963BB" w:rsidR="00BC1A15" w:rsidRDefault="00BC1A15" w:rsidP="00BC1A15">
            <w:pPr>
              <w:ind w:left="144" w:right="144"/>
            </w:pPr>
          </w:p>
        </w:tc>
        <w:tc>
          <w:tcPr>
            <w:tcW w:w="270" w:type="dxa"/>
          </w:tcPr>
          <w:p w14:paraId="3EED301E" w14:textId="77777777" w:rsidR="000E4294" w:rsidRDefault="000E4294" w:rsidP="000E4294">
            <w:pPr>
              <w:ind w:left="144" w:right="144"/>
            </w:pPr>
          </w:p>
        </w:tc>
        <w:tc>
          <w:tcPr>
            <w:tcW w:w="5760" w:type="dxa"/>
          </w:tcPr>
          <w:p w14:paraId="2890ADAB" w14:textId="77777777" w:rsidR="00A63907" w:rsidRDefault="00A63907" w:rsidP="00A63907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1635103" w14:textId="605CF179" w:rsidR="00A63907" w:rsidRDefault="00A63907" w:rsidP="00A6390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A27BC66" w14:textId="77777777" w:rsidR="00A63907" w:rsidRDefault="00A63907" w:rsidP="00A639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14:paraId="11738CDE" w14:textId="77ADD6A1" w:rsidR="00A63907" w:rsidRPr="00A726B8" w:rsidRDefault="00A63907" w:rsidP="00A63907">
            <w:pPr>
              <w:ind w:left="144" w:right="144"/>
            </w:pPr>
            <w:r w:rsidRPr="00A726B8">
              <w:rPr>
                <w:b/>
                <w:bCs/>
              </w:rPr>
              <w:t>Lenten Rose</w:t>
            </w:r>
            <w:r>
              <w:t xml:space="preserve">         </w:t>
            </w:r>
            <w:r>
              <w:rPr>
                <w:i/>
              </w:rPr>
              <w:t xml:space="preserve">Helleborus </w:t>
            </w:r>
            <w:proofErr w:type="spellStart"/>
            <w:r>
              <w:rPr>
                <w:i/>
              </w:rPr>
              <w:t>orientalis</w:t>
            </w:r>
            <w:proofErr w:type="spellEnd"/>
          </w:p>
          <w:p w14:paraId="18EFE523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A726B8">
              <w:rPr>
                <w:sz w:val="20"/>
                <w:szCs w:val="20"/>
              </w:rPr>
              <w:t>White-purple blooms February-March</w:t>
            </w:r>
          </w:p>
          <w:p w14:paraId="463623F1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Shade            </w:t>
            </w:r>
            <w:proofErr w:type="gramEnd"/>
            <w:r w:rsidRPr="00A726B8">
              <w:rPr>
                <w:sz w:val="20"/>
                <w:szCs w:val="20"/>
              </w:rPr>
              <w:t xml:space="preserve"> </w:t>
            </w:r>
            <w:r w:rsidRPr="00CF65F6">
              <w:rPr>
                <w:b/>
                <w:bCs/>
                <w:sz w:val="20"/>
                <w:szCs w:val="20"/>
              </w:rPr>
              <w:t>Soil:</w:t>
            </w:r>
            <w:r w:rsidRPr="00A726B8">
              <w:rPr>
                <w:sz w:val="20"/>
                <w:szCs w:val="20"/>
              </w:rPr>
              <w:t xml:space="preserve"> Moist-Dry</w:t>
            </w:r>
          </w:p>
          <w:p w14:paraId="260D9F2E" w14:textId="77777777" w:rsidR="00A63907" w:rsidRPr="00A726B8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18</w:t>
            </w:r>
            <w:proofErr w:type="gramEnd"/>
            <w:r w:rsidRPr="00A726B8">
              <w:rPr>
                <w:sz w:val="20"/>
                <w:szCs w:val="20"/>
              </w:rPr>
              <w:t xml:space="preserve"> inches      </w:t>
            </w:r>
            <w:r w:rsidRPr="00CF65F6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3</w:t>
            </w:r>
            <w:proofErr w:type="gramEnd"/>
            <w:r w:rsidRPr="00A726B8">
              <w:rPr>
                <w:sz w:val="20"/>
                <w:szCs w:val="20"/>
              </w:rPr>
              <w:t xml:space="preserve"> feet</w:t>
            </w:r>
          </w:p>
          <w:p w14:paraId="73A07E40" w14:textId="77777777" w:rsidR="00A63907" w:rsidRDefault="00A63907" w:rsidP="00A63907">
            <w:pPr>
              <w:ind w:left="144" w:right="144"/>
              <w:rPr>
                <w:sz w:val="20"/>
                <w:szCs w:val="20"/>
              </w:rPr>
            </w:pPr>
            <w:r w:rsidRPr="00CF65F6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CF65F6">
              <w:rPr>
                <w:b/>
                <w:bCs/>
                <w:sz w:val="20"/>
                <w:szCs w:val="20"/>
              </w:rPr>
              <w:t>:</w:t>
            </w:r>
            <w:r w:rsidRPr="00A726B8">
              <w:rPr>
                <w:sz w:val="20"/>
                <w:szCs w:val="20"/>
              </w:rPr>
              <w:t xml:space="preserve">  Mounding</w:t>
            </w:r>
            <w:proofErr w:type="gramEnd"/>
            <w:r w:rsidRPr="00A726B8">
              <w:rPr>
                <w:sz w:val="20"/>
                <w:szCs w:val="20"/>
              </w:rPr>
              <w:t xml:space="preserve"> Habit.  Remove old leaves in spring.</w:t>
            </w:r>
          </w:p>
          <w:p w14:paraId="6F185595" w14:textId="77777777" w:rsidR="00A63907" w:rsidRDefault="00A63907" w:rsidP="00A6390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A726B8">
              <w:rPr>
                <w:sz w:val="20"/>
                <w:szCs w:val="20"/>
              </w:rPr>
              <w:t xml:space="preserve"> Self-seeding.</w:t>
            </w:r>
          </w:p>
          <w:p w14:paraId="06EEF6AE" w14:textId="3214B967" w:rsidR="00BC1A15" w:rsidRDefault="00BC1A15" w:rsidP="00BC1A15">
            <w:pPr>
              <w:ind w:left="144" w:right="144"/>
            </w:pPr>
          </w:p>
        </w:tc>
      </w:tr>
    </w:tbl>
    <w:p w14:paraId="211D82C4" w14:textId="77777777" w:rsidR="0006741D" w:rsidRPr="000E4294" w:rsidRDefault="0006741D" w:rsidP="000E4294">
      <w:pPr>
        <w:ind w:left="144" w:right="144"/>
        <w:rPr>
          <w:vanish/>
        </w:rPr>
      </w:pPr>
    </w:p>
    <w:sectPr w:rsidR="0006741D" w:rsidRPr="000E4294" w:rsidSect="000E429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294"/>
    <w:rsid w:val="0006741D"/>
    <w:rsid w:val="000E4294"/>
    <w:rsid w:val="00173D29"/>
    <w:rsid w:val="005F10D9"/>
    <w:rsid w:val="008958FB"/>
    <w:rsid w:val="00A63907"/>
    <w:rsid w:val="00A77C55"/>
    <w:rsid w:val="00BC1A15"/>
    <w:rsid w:val="00C0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85781"/>
  <w15:docId w15:val="{46CEAF14-9DCF-4F80-8EFB-AE07906F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2011-04-26T17:49:00Z</cp:lastPrinted>
  <dcterms:created xsi:type="dcterms:W3CDTF">2011-04-26T17:20:00Z</dcterms:created>
  <dcterms:modified xsi:type="dcterms:W3CDTF">2025-04-12T16:01:00Z</dcterms:modified>
</cp:coreProperties>
</file>